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97" w:rsidRDefault="00E84D97" w:rsidP="00E84D97">
      <w:pPr>
        <w:spacing w:after="0" w:line="240" w:lineRule="auto"/>
        <w:ind w:left="1782" w:right="17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NOW 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IOLOGICAL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STATION</w:t>
      </w:r>
      <w:proofErr w:type="gramEnd"/>
    </w:p>
    <w:p w:rsidR="009015B0" w:rsidRPr="00C63828" w:rsidRDefault="009015B0">
      <w:pPr>
        <w:spacing w:after="0" w:line="200" w:lineRule="exact"/>
        <w:rPr>
          <w:sz w:val="20"/>
          <w:szCs w:val="20"/>
          <w:lang w:val="fr-FR"/>
        </w:rPr>
      </w:pPr>
    </w:p>
    <w:p w:rsidR="009015B0" w:rsidRPr="00C63828" w:rsidRDefault="00CD6570">
      <w:pPr>
        <w:spacing w:before="12" w:after="0" w:line="260" w:lineRule="exact"/>
        <w:rPr>
          <w:sz w:val="26"/>
          <w:szCs w:val="2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3667125</wp:posOffset>
            </wp:positionH>
            <wp:positionV relativeFrom="paragraph">
              <wp:posOffset>175061</wp:posOffset>
            </wp:positionV>
            <wp:extent cx="3065090" cy="2305050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9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5B0" w:rsidRDefault="00CD6570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2409825" cy="230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5B0" w:rsidRDefault="009015B0">
      <w:pPr>
        <w:spacing w:after="0" w:line="200" w:lineRule="exact"/>
        <w:rPr>
          <w:sz w:val="20"/>
          <w:szCs w:val="20"/>
        </w:rPr>
      </w:pPr>
    </w:p>
    <w:p w:rsidR="009015B0" w:rsidRDefault="009015B0">
      <w:pPr>
        <w:spacing w:before="5" w:after="0" w:line="200" w:lineRule="exact"/>
        <w:rPr>
          <w:sz w:val="20"/>
          <w:szCs w:val="20"/>
        </w:rPr>
      </w:pPr>
    </w:p>
    <w:p w:rsidR="00E84D97" w:rsidRDefault="00E84D97" w:rsidP="00E84D97">
      <w:pPr>
        <w:spacing w:after="0" w:line="239" w:lineRule="auto"/>
        <w:ind w:left="111"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ROSCOFF (</w:t>
      </w:r>
      <w:hyperlink r:id="rId6">
        <w:r w:rsidR="003C7651" w:rsidRPr="003C7651"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https://www.roscoff-tourisme.com/en/</w:t>
        </w:r>
        <w:r>
          <w:rPr>
            <w:rFonts w:ascii="Times New Roman" w:eastAsia="Times New Roman" w:hAnsi="Times New Roman" w:cs="Times New Roman"/>
            <w:i/>
            <w:color w:val="000000"/>
            <w:spacing w:val="-2"/>
            <w:sz w:val="20"/>
            <w:szCs w:val="20"/>
          </w:rPr>
          <w:t>)</w:t>
        </w:r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i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old pirate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nest,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all t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wn situated on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i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any,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Bres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enn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ften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it c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ter.</w:t>
      </w:r>
    </w:p>
    <w:p w:rsidR="00E84D97" w:rsidRDefault="00E84D97" w:rsidP="00E84D97">
      <w:pPr>
        <w:spacing w:before="4" w:after="0" w:line="180" w:lineRule="exact"/>
        <w:rPr>
          <w:sz w:val="18"/>
          <w:szCs w:val="18"/>
        </w:rPr>
      </w:pPr>
    </w:p>
    <w:p w:rsidR="00E84D97" w:rsidRDefault="00E84D97" w:rsidP="00E84D97">
      <w:pPr>
        <w:spacing w:after="0" w:line="240" w:lineRule="auto"/>
        <w:ind w:left="111" w:right="80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ROSCOFF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be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hed</w:t>
      </w:r>
    </w:p>
    <w:p w:rsidR="00E84D97" w:rsidRDefault="00E84D97" w:rsidP="00E84D97">
      <w:pPr>
        <w:spacing w:after="0" w:line="229" w:lineRule="exact"/>
        <w:ind w:left="6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 ferry fr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Plymo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 (U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E84D97" w:rsidRDefault="00E84D97" w:rsidP="00E84D97">
      <w:pPr>
        <w:spacing w:after="0" w:line="240" w:lineRule="auto"/>
        <w:ind w:left="6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from 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ris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Brest,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xi,</w:t>
      </w:r>
    </w:p>
    <w:p w:rsidR="00E84D97" w:rsidRDefault="00E84D97" w:rsidP="00E84D97">
      <w:pPr>
        <w:spacing w:before="3" w:after="0" w:line="230" w:lineRule="exact"/>
        <w:ind w:left="111" w:right="71" w:firstLine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n)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Paris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(Mo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harle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ort)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Morlaix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xi.</w:t>
      </w:r>
    </w:p>
    <w:p w:rsidR="00E84D97" w:rsidRDefault="00E84D97" w:rsidP="00E84D97">
      <w:pPr>
        <w:spacing w:before="1" w:after="0" w:line="180" w:lineRule="exact"/>
        <w:rPr>
          <w:sz w:val="18"/>
          <w:szCs w:val="18"/>
        </w:rPr>
      </w:pPr>
    </w:p>
    <w:p w:rsidR="00E84D97" w:rsidRDefault="00E84D97" w:rsidP="00E84D97">
      <w:pPr>
        <w:spacing w:after="0" w:line="240" w:lineRule="auto"/>
        <w:ind w:left="111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OGICAL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ffili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tific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(C.N.R.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.)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44421D">
        <w:rPr>
          <w:rFonts w:ascii="Times New Roman" w:eastAsia="Times New Roman" w:hAnsi="Times New Roman" w:cs="Times New Roman"/>
          <w:i/>
          <w:sz w:val="20"/>
          <w:szCs w:val="20"/>
        </w:rPr>
        <w:t xml:space="preserve">Sorbonne </w:t>
      </w:r>
      <w:proofErr w:type="spellStart"/>
      <w:r w:rsidR="0044421D">
        <w:rPr>
          <w:rFonts w:ascii="Times New Roman" w:eastAsia="Times New Roman" w:hAnsi="Times New Roman" w:cs="Times New Roman"/>
          <w:i/>
          <w:sz w:val="20"/>
          <w:szCs w:val="20"/>
        </w:rPr>
        <w:t>Université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44421D" w:rsidRPr="0044421D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https://www.sb-roscoff.fr/en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E84D97" w:rsidRDefault="00E84D97" w:rsidP="00E84D97">
      <w:pPr>
        <w:spacing w:before="4" w:after="0" w:line="180" w:lineRule="exact"/>
        <w:rPr>
          <w:sz w:val="18"/>
          <w:szCs w:val="18"/>
        </w:rPr>
      </w:pPr>
    </w:p>
    <w:p w:rsidR="00E84D97" w:rsidRDefault="00E84D97" w:rsidP="00E84D97">
      <w:pPr>
        <w:spacing w:after="0" w:line="239" w:lineRule="auto"/>
        <w:ind w:left="111"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single room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ilet. If you wish 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 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lease indi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 it on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rm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meeti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his/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 with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accompanying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on.</w:t>
      </w:r>
    </w:p>
    <w:p w:rsidR="00E84D97" w:rsidRDefault="00E84D97" w:rsidP="00E84D97">
      <w:pPr>
        <w:spacing w:before="10" w:after="0" w:line="220" w:lineRule="exact"/>
      </w:pPr>
    </w:p>
    <w:p w:rsidR="00E84D97" w:rsidRDefault="00E84D97" w:rsidP="00E84D97">
      <w:pPr>
        <w:spacing w:after="0" w:line="240" w:lineRule="auto"/>
        <w:ind w:left="111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ernet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84D97" w:rsidRDefault="00E84D97" w:rsidP="00E84D97">
      <w:pPr>
        <w:spacing w:after="0" w:line="240" w:lineRule="auto"/>
        <w:ind w:left="111" w:right="60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Bi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E84D97" w:rsidRDefault="00E84D97" w:rsidP="00E84D97">
      <w:pPr>
        <w:spacing w:before="10" w:after="0" w:line="220" w:lineRule="exact"/>
      </w:pPr>
    </w:p>
    <w:p w:rsidR="00E84D97" w:rsidRDefault="00E84D97" w:rsidP="00632863">
      <w:pPr>
        <w:spacing w:before="5" w:after="0" w:line="200" w:lineRule="exact"/>
        <w:ind w:left="14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arr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 Monday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as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er.</w:t>
      </w:r>
    </w:p>
    <w:p w:rsidR="00E84D97" w:rsidRDefault="00E84D97" w:rsidP="00E84D97">
      <w:pPr>
        <w:spacing w:before="5" w:after="0" w:line="20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D97" w:rsidRDefault="00E84D97" w:rsidP="00E84D97">
      <w:pPr>
        <w:spacing w:after="0" w:line="228" w:lineRule="exact"/>
        <w:ind w:left="4327" w:right="43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E84D97" w:rsidRDefault="00E84D97" w:rsidP="00E84D97">
      <w:pPr>
        <w:spacing w:before="3" w:after="0" w:line="240" w:lineRule="exact"/>
        <w:jc w:val="center"/>
        <w:rPr>
          <w:sz w:val="24"/>
          <w:szCs w:val="24"/>
        </w:rPr>
      </w:pP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QUEL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Q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UES</w:t>
      </w:r>
      <w:r w:rsidRPr="00C63828"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INF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OR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MAT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ONS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SU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OS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OFF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 xml:space="preserve"> ET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 xml:space="preserve"> LA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 xml:space="preserve"> STAT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IO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B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OLOG</w:t>
      </w:r>
      <w:r w:rsidRPr="00C6382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QUE</w:t>
      </w:r>
    </w:p>
    <w:p w:rsidR="00E84D97" w:rsidRDefault="00E84D97" w:rsidP="00E84D97">
      <w:pPr>
        <w:spacing w:after="0" w:line="228" w:lineRule="exact"/>
        <w:ind w:left="4327" w:right="432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15B0" w:rsidRPr="00C63828" w:rsidRDefault="00C63828">
      <w:pPr>
        <w:spacing w:before="34" w:after="0" w:line="240" w:lineRule="auto"/>
        <w:ind w:left="111" w:right="7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RO</w:t>
      </w:r>
      <w:r w:rsidRPr="00C638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FF</w:t>
      </w:r>
      <w:r w:rsidRPr="00C63828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 xml:space="preserve"> </w:t>
      </w:r>
      <w:r w:rsidRPr="003C7651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fr-FR"/>
        </w:rPr>
        <w:t>(</w:t>
      </w:r>
      <w:hyperlink r:id="rId7" w:history="1">
        <w:r w:rsidR="003C7651" w:rsidRPr="003C7651">
          <w:rPr>
            <w:rStyle w:val="Lienhypertexte"/>
            <w:rFonts w:ascii="Times New Roman" w:hAnsi="Times New Roman" w:cs="Times New Roman"/>
            <w:sz w:val="20"/>
            <w:szCs w:val="20"/>
          </w:rPr>
          <w:t>https://www.roscoff-tourisme.com/fr/</w:t>
        </w:r>
      </w:hyperlink>
      <w:r w:rsidR="008B00C7" w:rsidRPr="003C7651"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fr-FR"/>
        </w:rPr>
        <w:t>)</w:t>
      </w:r>
      <w:r w:rsidR="008B00C7" w:rsidRPr="003C76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cien</w:t>
      </w:r>
      <w:r w:rsidRPr="00C6382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aire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corsaires,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tite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ô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-est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de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B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agn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25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km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Mo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x,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60 km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B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rest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21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k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ennes.</w:t>
      </w:r>
      <w:r w:rsidRPr="00C6382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énéra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x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ou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pl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uv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C6382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ven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id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h</w:t>
      </w:r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r.</w:t>
      </w:r>
    </w:p>
    <w:p w:rsidR="009015B0" w:rsidRPr="00C63828" w:rsidRDefault="009015B0">
      <w:pPr>
        <w:spacing w:before="3" w:after="0" w:line="180" w:lineRule="exact"/>
        <w:rPr>
          <w:sz w:val="18"/>
          <w:szCs w:val="18"/>
          <w:lang w:val="fr-FR"/>
        </w:rPr>
      </w:pPr>
    </w:p>
    <w:p w:rsidR="009015B0" w:rsidRPr="00C63828" w:rsidRDefault="00C63828">
      <w:pPr>
        <w:spacing w:after="0" w:line="240" w:lineRule="auto"/>
        <w:ind w:left="111" w:right="771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On 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ut se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en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RO</w:t>
      </w:r>
      <w:r w:rsidRPr="00C638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FF</w:t>
      </w:r>
    </w:p>
    <w:p w:rsidR="009015B0" w:rsidRPr="00C63828" w:rsidRDefault="00C63828">
      <w:pPr>
        <w:spacing w:after="0" w:line="229" w:lineRule="exact"/>
        <w:ind w:left="67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- par fe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ry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épart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de Ply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outh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(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leterr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),</w:t>
      </w:r>
    </w:p>
    <w:p w:rsidR="009015B0" w:rsidRPr="00C63828" w:rsidRDefault="00C63828">
      <w:pPr>
        <w:spacing w:after="0" w:line="240" w:lineRule="auto"/>
        <w:ind w:left="67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par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Par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B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res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p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par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ta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</w:p>
    <w:p w:rsidR="009015B0" w:rsidRPr="00C63828" w:rsidRDefault="00C63828">
      <w:pPr>
        <w:spacing w:after="0" w:line="229" w:lineRule="exact"/>
        <w:ind w:left="67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- par T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V de Par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 (g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rna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se ou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aér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op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rt 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es-d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e-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e)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M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ix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, pu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par b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ou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ax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9015B0" w:rsidRPr="00C63828" w:rsidRDefault="009015B0">
      <w:pPr>
        <w:spacing w:before="4" w:after="0" w:line="180" w:lineRule="exact"/>
        <w:rPr>
          <w:sz w:val="18"/>
          <w:szCs w:val="18"/>
          <w:lang w:val="fr-FR"/>
        </w:rPr>
      </w:pPr>
    </w:p>
    <w:p w:rsidR="009015B0" w:rsidRPr="00C63828" w:rsidRDefault="00C63828">
      <w:pPr>
        <w:spacing w:after="0" w:line="240" w:lineRule="auto"/>
        <w:ind w:left="111" w:right="6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Créée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en 1872,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STATION BIOLOGI</w:t>
      </w:r>
      <w:r w:rsidRPr="00C638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QU</w:t>
      </w:r>
      <w:r w:rsidRPr="00C6382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es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l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nc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au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.R.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="003C7651">
        <w:rPr>
          <w:rFonts w:ascii="Times New Roman" w:eastAsia="Times New Roman" w:hAnsi="Times New Roman" w:cs="Times New Roman"/>
          <w:sz w:val="20"/>
          <w:szCs w:val="20"/>
          <w:lang w:val="fr-FR"/>
        </w:rPr>
        <w:t>Sorbonne Université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. (</w:t>
      </w:r>
      <w:hyperlink r:id="rId8" w:history="1">
        <w:r w:rsidR="0044421D" w:rsidRPr="0044421D">
          <w:rPr>
            <w:rStyle w:val="Lienhypertexte"/>
            <w:rFonts w:ascii="Times New Roman" w:hAnsi="Times New Roman" w:cs="Times New Roman"/>
            <w:sz w:val="20"/>
            <w:szCs w:val="20"/>
          </w:rPr>
          <w:t>http://www.sb-roscoff.fr/fr /</w:t>
        </w:r>
      </w:hyperlink>
      <w:r w:rsidRPr="00C6382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</w:t>
      </w:r>
    </w:p>
    <w:p w:rsidR="009015B0" w:rsidRPr="00C63828" w:rsidRDefault="009015B0">
      <w:pPr>
        <w:spacing w:before="9" w:after="0" w:line="220" w:lineRule="exact"/>
        <w:rPr>
          <w:lang w:val="fr-FR"/>
        </w:rPr>
      </w:pPr>
    </w:p>
    <w:p w:rsidR="009015B0" w:rsidRPr="00C63828" w:rsidRDefault="00C63828">
      <w:pPr>
        <w:spacing w:after="0" w:line="240" w:lineRule="auto"/>
        <w:ind w:left="111" w:right="7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rez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gé(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chambre</w:t>
      </w:r>
      <w:r w:rsidRPr="00C638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individuelle</w:t>
      </w:r>
      <w:r w:rsidRPr="00C638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avec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uche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C.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Si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ous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ou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itez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une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ambre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double,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veuillez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onn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che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tio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n,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é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sant si v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us par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erez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bre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avec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nt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(e)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nf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érence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iq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no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u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per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nne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co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agn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9015B0" w:rsidRPr="00C63828" w:rsidRDefault="009015B0">
      <w:pPr>
        <w:spacing w:before="6" w:after="0" w:line="180" w:lineRule="exact"/>
        <w:rPr>
          <w:sz w:val="18"/>
          <w:szCs w:val="18"/>
          <w:lang w:val="fr-FR"/>
        </w:rPr>
      </w:pPr>
    </w:p>
    <w:p w:rsidR="009015B0" w:rsidRPr="00C63828" w:rsidRDefault="00C63828">
      <w:pPr>
        <w:spacing w:after="0" w:line="230" w:lineRule="exact"/>
        <w:ind w:left="111" w:right="7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salle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confér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ces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équipée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d’un ordinateur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d’un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vidéoproj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cteur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patible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PC et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Mac).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L’accès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internet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est po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sible par w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fi 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 les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bâti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ents de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la Station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ol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q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ue.</w:t>
      </w:r>
    </w:p>
    <w:p w:rsidR="009015B0" w:rsidRPr="00C63828" w:rsidRDefault="009015B0">
      <w:pPr>
        <w:spacing w:before="11" w:after="0" w:line="220" w:lineRule="exact"/>
        <w:rPr>
          <w:lang w:val="fr-FR"/>
        </w:rPr>
      </w:pPr>
    </w:p>
    <w:p w:rsidR="009015B0" w:rsidRPr="00C63828" w:rsidRDefault="00C63828">
      <w:pPr>
        <w:spacing w:after="0" w:line="230" w:lineRule="exact"/>
        <w:ind w:left="111" w:right="7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C6382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C6382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andé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arr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ver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C6382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Stati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Biolog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8A5F3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lundi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2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C6382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h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laquell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C6382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ie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6382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ifficile 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obten</w:t>
      </w:r>
      <w:r w:rsidRPr="00C6382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r un r</w:t>
      </w:r>
      <w:r w:rsidRPr="00C6382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C63828">
        <w:rPr>
          <w:rFonts w:ascii="Times New Roman" w:eastAsia="Times New Roman" w:hAnsi="Times New Roman" w:cs="Times New Roman"/>
          <w:sz w:val="20"/>
          <w:szCs w:val="20"/>
          <w:lang w:val="fr-FR"/>
        </w:rPr>
        <w:t>pas.</w:t>
      </w:r>
    </w:p>
    <w:p w:rsidR="00E84D97" w:rsidRDefault="00E84D97">
      <w:pPr>
        <w:spacing w:before="3" w:after="0" w:line="240" w:lineRule="exact"/>
        <w:jc w:val="center"/>
        <w:rPr>
          <w:sz w:val="24"/>
          <w:szCs w:val="24"/>
        </w:rPr>
      </w:pPr>
    </w:p>
    <w:sectPr w:rsidR="00E84D97" w:rsidSect="00E84D97">
      <w:type w:val="continuous"/>
      <w:pgSz w:w="11900" w:h="16840"/>
      <w:pgMar w:top="6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0"/>
    <w:rsid w:val="00197DDF"/>
    <w:rsid w:val="003C7651"/>
    <w:rsid w:val="0044421D"/>
    <w:rsid w:val="00632863"/>
    <w:rsid w:val="00663268"/>
    <w:rsid w:val="007A6BAF"/>
    <w:rsid w:val="008A5F38"/>
    <w:rsid w:val="008B00C7"/>
    <w:rsid w:val="009015B0"/>
    <w:rsid w:val="00AB6349"/>
    <w:rsid w:val="00C1070C"/>
    <w:rsid w:val="00C63828"/>
    <w:rsid w:val="00CD6570"/>
    <w:rsid w:val="00D1747D"/>
    <w:rsid w:val="00E84D97"/>
    <w:rsid w:val="00E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6140"/>
  <w15:docId w15:val="{A86C2E8C-8224-4288-AA0D-AAA3094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0C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0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roscoff.fr/fr%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coff-tourisme.com/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coff-tourisme.com/index.php/content/view/full/5344/)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Roscoff.doc</vt:lpstr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Roscoff.doc</dc:title>
  <dc:subject/>
  <dc:creator>Dominique</dc:creator>
  <cp:keywords/>
  <dc:description/>
  <cp:lastModifiedBy>nbabic</cp:lastModifiedBy>
  <cp:revision>6</cp:revision>
  <dcterms:created xsi:type="dcterms:W3CDTF">2012-11-13T11:32:00Z</dcterms:created>
  <dcterms:modified xsi:type="dcterms:W3CDTF">2021-12-02T13:57:00Z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2012-06-17T00:00:00Z</vt:filetime>
  </property>
  <property fmtid="{D5CDD505-2E9C-101B-9397-08002B2CF9AE}" pid="3" name="LastSaved">
    <vt:filetime>2012-11-13T00:00:00Z</vt:filetime>
  </property>
</Properties>
</file>